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25" w:rsidRPr="00A038E7" w:rsidRDefault="00393225">
      <w:pPr>
        <w:pStyle w:val="Nzev"/>
        <w:jc w:val="both"/>
        <w:rPr>
          <w:rFonts w:ascii="Calibri" w:hAnsi="Calibri" w:cs="Calibri"/>
          <w:b w:val="0"/>
          <w:i w:val="0"/>
          <w:sz w:val="24"/>
        </w:rPr>
      </w:pPr>
    </w:p>
    <w:p w:rsidR="00393225" w:rsidRPr="00A038E7" w:rsidRDefault="00393225">
      <w:pPr>
        <w:pStyle w:val="Nzev"/>
        <w:jc w:val="both"/>
        <w:rPr>
          <w:rFonts w:ascii="Calibri" w:hAnsi="Calibri" w:cs="Calibri"/>
          <w:szCs w:val="24"/>
        </w:rPr>
      </w:pP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  <w:szCs w:val="24"/>
        </w:rPr>
        <w:t xml:space="preserve"> </w:t>
      </w:r>
    </w:p>
    <w:p w:rsidR="00A038E7" w:rsidRPr="00F31F33" w:rsidRDefault="00A038E7" w:rsidP="00A038E7">
      <w:pPr>
        <w:jc w:val="center"/>
        <w:rPr>
          <w:rFonts w:ascii="Calibri" w:hAnsi="Calibri" w:cs="Calibri"/>
          <w:b/>
          <w:sz w:val="22"/>
        </w:rPr>
      </w:pPr>
      <w:r w:rsidRPr="00F31F33">
        <w:rPr>
          <w:rFonts w:ascii="Calibri" w:hAnsi="Calibri" w:cs="Calibri"/>
          <w:b/>
          <w:sz w:val="22"/>
        </w:rPr>
        <w:t xml:space="preserve">Národní ústav pro vzdělávání, školské poradenské zařízení </w:t>
      </w:r>
    </w:p>
    <w:p w:rsidR="00A038E7" w:rsidRPr="00F31F33" w:rsidRDefault="00A038E7" w:rsidP="00A038E7">
      <w:pPr>
        <w:jc w:val="center"/>
        <w:rPr>
          <w:rFonts w:ascii="Calibri" w:hAnsi="Calibri" w:cs="Calibri"/>
          <w:b/>
          <w:sz w:val="22"/>
        </w:rPr>
      </w:pPr>
      <w:r w:rsidRPr="00F31F33">
        <w:rPr>
          <w:rFonts w:ascii="Calibri" w:hAnsi="Calibri" w:cs="Calibri"/>
          <w:b/>
          <w:sz w:val="22"/>
        </w:rPr>
        <w:t>a zařízení pro další vzdělávání pedagogických pracovníků</w:t>
      </w:r>
    </w:p>
    <w:p w:rsidR="00A038E7" w:rsidRPr="00204EB8" w:rsidRDefault="00A038E7" w:rsidP="00A038E7">
      <w:pPr>
        <w:jc w:val="center"/>
        <w:rPr>
          <w:rFonts w:ascii="Calibri" w:hAnsi="Calibri" w:cs="Calibri"/>
          <w:sz w:val="16"/>
          <w:szCs w:val="16"/>
        </w:rPr>
      </w:pPr>
    </w:p>
    <w:p w:rsidR="00A038E7" w:rsidRDefault="00A038E7" w:rsidP="00A038E7">
      <w:pPr>
        <w:jc w:val="center"/>
        <w:rPr>
          <w:rFonts w:ascii="Calibri" w:hAnsi="Calibri" w:cs="Calibri"/>
          <w:sz w:val="22"/>
        </w:rPr>
      </w:pPr>
      <w:r w:rsidRPr="00A038E7">
        <w:rPr>
          <w:rFonts w:ascii="Calibri" w:hAnsi="Calibri" w:cs="Calibri"/>
          <w:sz w:val="22"/>
        </w:rPr>
        <w:t>si Vás dovoluje pozvat na vzdělávací program</w:t>
      </w:r>
      <w:r>
        <w:rPr>
          <w:rFonts w:ascii="Calibri" w:hAnsi="Calibri" w:cs="Calibri"/>
          <w:sz w:val="22"/>
        </w:rPr>
        <w:t xml:space="preserve"> </w:t>
      </w:r>
    </w:p>
    <w:p w:rsidR="007918C8" w:rsidRPr="00A038E7" w:rsidRDefault="007918C8" w:rsidP="00A038E7">
      <w:pPr>
        <w:jc w:val="center"/>
        <w:rPr>
          <w:rFonts w:ascii="Calibri" w:hAnsi="Calibri" w:cs="Calibri"/>
          <w:sz w:val="22"/>
        </w:rPr>
      </w:pPr>
    </w:p>
    <w:p w:rsidR="00393225" w:rsidRPr="00204EB8" w:rsidRDefault="00393225">
      <w:pPr>
        <w:rPr>
          <w:rFonts w:ascii="Calibri" w:hAnsi="Calibri" w:cs="Calibri"/>
          <w:sz w:val="16"/>
          <w:szCs w:val="16"/>
        </w:rPr>
      </w:pPr>
    </w:p>
    <w:p w:rsidR="00C46D0D" w:rsidRPr="00C46D0D" w:rsidRDefault="00C46D0D" w:rsidP="00C46D0D">
      <w:pPr>
        <w:jc w:val="center"/>
        <w:rPr>
          <w:rFonts w:ascii="Calibri" w:eastAsia="Arial Unicode MS" w:hAnsi="Calibri" w:cs="Calibri"/>
          <w:b/>
          <w:bCs/>
          <w:sz w:val="30"/>
          <w:szCs w:val="30"/>
        </w:rPr>
      </w:pPr>
      <w:r w:rsidRPr="00C46D0D">
        <w:rPr>
          <w:rFonts w:ascii="Calibri" w:eastAsia="Arial Unicode MS" w:hAnsi="Calibri" w:cs="Calibri"/>
          <w:b/>
          <w:bCs/>
          <w:sz w:val="30"/>
          <w:szCs w:val="30"/>
        </w:rPr>
        <w:t>PODPORA ŽÁKŮ SE SPECIÁLNÍMI VZDĚLÁVACÍMI POTŘEBAMI PROSTŘEDNICTVÍM DOTYKOVÝCH TECHNOLOGIÍ</w:t>
      </w:r>
    </w:p>
    <w:p w:rsidR="00F31F33" w:rsidRPr="00F31F33" w:rsidRDefault="00F31F33" w:rsidP="005037D0">
      <w:pPr>
        <w:jc w:val="center"/>
        <w:rPr>
          <w:rFonts w:ascii="Calibri" w:eastAsia="Arial Unicode MS" w:hAnsi="Calibri" w:cs="Calibri"/>
          <w:sz w:val="16"/>
          <w:szCs w:val="16"/>
        </w:rPr>
      </w:pPr>
    </w:p>
    <w:p w:rsidR="005037D0" w:rsidRDefault="005037D0" w:rsidP="005037D0">
      <w:pPr>
        <w:jc w:val="center"/>
        <w:rPr>
          <w:rFonts w:ascii="Calibri" w:eastAsia="Arial Unicode MS" w:hAnsi="Calibri" w:cs="Calibri"/>
          <w:sz w:val="24"/>
          <w:szCs w:val="24"/>
        </w:rPr>
      </w:pPr>
      <w:r w:rsidRPr="00F31F33">
        <w:rPr>
          <w:rFonts w:ascii="Calibri" w:eastAsia="Arial Unicode MS" w:hAnsi="Calibri" w:cs="Calibri"/>
          <w:sz w:val="24"/>
          <w:szCs w:val="24"/>
        </w:rPr>
        <w:t xml:space="preserve">v rozsahu </w:t>
      </w:r>
      <w:r w:rsidR="00F31F33" w:rsidRPr="00F31F33">
        <w:rPr>
          <w:rFonts w:ascii="Calibri" w:eastAsia="Arial Unicode MS" w:hAnsi="Calibri" w:cs="Calibri"/>
          <w:sz w:val="24"/>
          <w:szCs w:val="24"/>
        </w:rPr>
        <w:t>8</w:t>
      </w:r>
      <w:r w:rsidRPr="00F31F33">
        <w:rPr>
          <w:rFonts w:ascii="Calibri" w:eastAsia="Arial Unicode MS" w:hAnsi="Calibri" w:cs="Calibri"/>
          <w:sz w:val="24"/>
          <w:szCs w:val="24"/>
        </w:rPr>
        <w:t xml:space="preserve"> hodin</w:t>
      </w:r>
    </w:p>
    <w:p w:rsidR="005037D0" w:rsidRPr="00204EB8" w:rsidRDefault="005037D0" w:rsidP="005037D0">
      <w:pPr>
        <w:rPr>
          <w:rFonts w:ascii="Calibri" w:hAnsi="Calibri" w:cs="Calibri"/>
          <w:sz w:val="16"/>
          <w:szCs w:val="16"/>
        </w:rPr>
      </w:pPr>
    </w:p>
    <w:p w:rsidR="00F31F33" w:rsidRPr="00F31F33" w:rsidRDefault="00F31F33" w:rsidP="001C2D93">
      <w:pPr>
        <w:pStyle w:val="Nadpis1"/>
        <w:rPr>
          <w:rFonts w:ascii="Calibri" w:hAnsi="Calibri" w:cs="Calibri"/>
          <w:b/>
          <w:bCs/>
          <w:sz w:val="16"/>
          <w:szCs w:val="16"/>
        </w:rPr>
      </w:pPr>
    </w:p>
    <w:p w:rsidR="001C2D93" w:rsidRPr="007918C8" w:rsidRDefault="001C2D93" w:rsidP="00BC10AD">
      <w:pPr>
        <w:pStyle w:val="Nadpis1"/>
        <w:tabs>
          <w:tab w:val="left" w:pos="708"/>
          <w:tab w:val="left" w:pos="1416"/>
          <w:tab w:val="left" w:pos="2124"/>
        </w:tabs>
        <w:rPr>
          <w:rFonts w:asciiTheme="minorHAnsi" w:hAnsiTheme="minorHAnsi" w:cs="Calibri"/>
          <w:b/>
          <w:bCs/>
          <w:sz w:val="22"/>
          <w:szCs w:val="22"/>
        </w:rPr>
      </w:pPr>
      <w:r w:rsidRPr="007918C8">
        <w:rPr>
          <w:rFonts w:asciiTheme="minorHAnsi" w:hAnsiTheme="minorHAnsi" w:cs="Calibri"/>
          <w:b/>
          <w:bCs/>
          <w:sz w:val="22"/>
          <w:szCs w:val="22"/>
        </w:rPr>
        <w:t>Termín: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C46D0D">
        <w:rPr>
          <w:rFonts w:asciiTheme="minorHAnsi" w:hAnsiTheme="minorHAnsi" w:cs="Calibri"/>
          <w:b/>
          <w:bCs/>
          <w:sz w:val="22"/>
          <w:szCs w:val="22"/>
        </w:rPr>
        <w:t>31. 5</w:t>
      </w:r>
      <w:r w:rsidR="008E23FB" w:rsidRPr="007918C8">
        <w:rPr>
          <w:rFonts w:asciiTheme="minorHAnsi" w:hAnsiTheme="minorHAnsi" w:cs="Calibri"/>
          <w:b/>
          <w:bCs/>
          <w:sz w:val="22"/>
          <w:szCs w:val="22"/>
        </w:rPr>
        <w:t>.</w:t>
      </w:r>
      <w:r w:rsidR="00550BC0">
        <w:rPr>
          <w:rFonts w:asciiTheme="minorHAnsi" w:hAnsiTheme="minorHAnsi" w:cs="Calibri"/>
          <w:b/>
          <w:bCs/>
          <w:sz w:val="22"/>
          <w:szCs w:val="22"/>
        </w:rPr>
        <w:t xml:space="preserve"> 2019</w:t>
      </w:r>
    </w:p>
    <w:p w:rsidR="001C2D93" w:rsidRPr="007918C8" w:rsidRDefault="001C2D93" w:rsidP="001C2D93">
      <w:pPr>
        <w:rPr>
          <w:rFonts w:asciiTheme="minorHAnsi" w:hAnsiTheme="minorHAnsi" w:cs="Calibri"/>
          <w:b/>
          <w:bCs/>
          <w:sz w:val="22"/>
          <w:szCs w:val="22"/>
        </w:rPr>
      </w:pPr>
      <w:r w:rsidRPr="007918C8">
        <w:rPr>
          <w:rFonts w:asciiTheme="minorHAnsi" w:hAnsiTheme="minorHAnsi" w:cs="Calibri"/>
          <w:b/>
          <w:bCs/>
          <w:sz w:val="22"/>
          <w:szCs w:val="22"/>
        </w:rPr>
        <w:t>Čas zahájení: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204EB8" w:rsidRPr="007918C8">
        <w:rPr>
          <w:rFonts w:asciiTheme="minorHAnsi" w:hAnsiTheme="minorHAnsi" w:cs="Calibri"/>
          <w:b/>
          <w:bCs/>
          <w:sz w:val="22"/>
          <w:szCs w:val="22"/>
        </w:rPr>
        <w:t>9</w:t>
      </w:r>
      <w:r w:rsidR="00EC7DE9" w:rsidRPr="007918C8">
        <w:rPr>
          <w:rFonts w:asciiTheme="minorHAnsi" w:hAnsiTheme="minorHAnsi" w:cs="Calibri"/>
          <w:b/>
          <w:bCs/>
          <w:sz w:val="22"/>
          <w:szCs w:val="22"/>
        </w:rPr>
        <w:t>,</w:t>
      </w:r>
      <w:r w:rsidR="00204EB8" w:rsidRPr="007918C8">
        <w:rPr>
          <w:rFonts w:asciiTheme="minorHAnsi" w:hAnsiTheme="minorHAnsi" w:cs="Calibri"/>
          <w:b/>
          <w:bCs/>
          <w:sz w:val="22"/>
          <w:szCs w:val="22"/>
        </w:rPr>
        <w:t>3</w:t>
      </w:r>
      <w:r w:rsidR="00D03A21" w:rsidRPr="007918C8">
        <w:rPr>
          <w:rFonts w:asciiTheme="minorHAnsi" w:hAnsiTheme="minorHAnsi" w:cs="Calibri"/>
          <w:b/>
          <w:bCs/>
          <w:sz w:val="22"/>
          <w:szCs w:val="22"/>
        </w:rPr>
        <w:t>0</w:t>
      </w:r>
      <w:r w:rsidR="001D09C2" w:rsidRPr="007918C8">
        <w:rPr>
          <w:rFonts w:asciiTheme="minorHAnsi" w:hAnsiTheme="minorHAnsi" w:cs="Calibri"/>
          <w:b/>
          <w:bCs/>
          <w:sz w:val="22"/>
          <w:szCs w:val="22"/>
        </w:rPr>
        <w:t xml:space="preserve"> hodin</w:t>
      </w:r>
    </w:p>
    <w:p w:rsidR="00272CC4" w:rsidRPr="007918C8" w:rsidRDefault="001C2D93" w:rsidP="00272CC4">
      <w:pPr>
        <w:pStyle w:val="Nadpis2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7918C8">
        <w:rPr>
          <w:rFonts w:asciiTheme="minorHAnsi" w:hAnsiTheme="minorHAnsi" w:cs="Calibri"/>
          <w:b/>
          <w:bCs/>
          <w:sz w:val="22"/>
          <w:szCs w:val="22"/>
        </w:rPr>
        <w:t xml:space="preserve">Místo konání:  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041DBB" w:rsidRPr="00041DBB">
        <w:rPr>
          <w:rFonts w:asciiTheme="minorHAnsi" w:hAnsiTheme="minorHAnsi" w:cs="Calibri"/>
          <w:b/>
          <w:bCs/>
          <w:iCs/>
          <w:sz w:val="22"/>
          <w:szCs w:val="22"/>
        </w:rPr>
        <w:t>NÚV, Novoborská 372/8, Praha 9</w:t>
      </w:r>
    </w:p>
    <w:p w:rsidR="00041DBB" w:rsidRPr="00041DBB" w:rsidRDefault="001C2D93" w:rsidP="00041DBB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7918C8">
        <w:rPr>
          <w:rFonts w:asciiTheme="minorHAnsi" w:hAnsiTheme="minorHAnsi" w:cs="Calibri"/>
          <w:b/>
          <w:bCs/>
          <w:sz w:val="22"/>
          <w:szCs w:val="22"/>
        </w:rPr>
        <w:t>Lekto</w:t>
      </w:r>
      <w:r w:rsidR="00041DBB">
        <w:rPr>
          <w:rFonts w:asciiTheme="minorHAnsi" w:hAnsiTheme="minorHAnsi" w:cs="Calibri"/>
          <w:b/>
          <w:bCs/>
          <w:sz w:val="22"/>
          <w:szCs w:val="22"/>
        </w:rPr>
        <w:t>rky</w:t>
      </w:r>
      <w:r w:rsidR="00272CC4" w:rsidRPr="007918C8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>: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2B28BB"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C46D0D" w:rsidRPr="00C46D0D">
        <w:rPr>
          <w:rFonts w:asciiTheme="minorHAnsi" w:hAnsiTheme="minorHAnsi"/>
          <w:b/>
          <w:bCs/>
          <w:sz w:val="22"/>
          <w:szCs w:val="22"/>
        </w:rPr>
        <w:t>Mgr.</w:t>
      </w:r>
      <w:proofErr w:type="gramEnd"/>
      <w:r w:rsidR="00C46D0D" w:rsidRPr="00C46D0D">
        <w:rPr>
          <w:rFonts w:asciiTheme="minorHAnsi" w:hAnsiTheme="minorHAnsi"/>
          <w:b/>
          <w:bCs/>
          <w:sz w:val="22"/>
          <w:szCs w:val="22"/>
        </w:rPr>
        <w:t xml:space="preserve"> Lenka Říhová, Iva Jelínková</w:t>
      </w:r>
    </w:p>
    <w:p w:rsidR="001C2D93" w:rsidRPr="007918C8" w:rsidRDefault="001C2D93" w:rsidP="001C2D93">
      <w:pPr>
        <w:rPr>
          <w:rFonts w:asciiTheme="minorHAnsi" w:hAnsiTheme="minorHAnsi" w:cs="Calibri"/>
          <w:b/>
          <w:bCs/>
          <w:sz w:val="22"/>
          <w:szCs w:val="22"/>
        </w:rPr>
      </w:pPr>
      <w:r w:rsidRPr="007918C8">
        <w:rPr>
          <w:rFonts w:asciiTheme="minorHAnsi" w:hAnsiTheme="minorHAnsi" w:cs="Calibri"/>
          <w:b/>
          <w:bCs/>
          <w:sz w:val="22"/>
          <w:szCs w:val="22"/>
        </w:rPr>
        <w:t>Kód programu: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C46D0D">
        <w:rPr>
          <w:rFonts w:asciiTheme="minorHAnsi" w:hAnsiTheme="minorHAnsi" w:cs="Calibri"/>
          <w:b/>
          <w:bCs/>
          <w:sz w:val="22"/>
          <w:szCs w:val="22"/>
        </w:rPr>
        <w:t>407</w:t>
      </w:r>
      <w:r w:rsidR="00550BC0">
        <w:rPr>
          <w:rFonts w:asciiTheme="minorHAnsi" w:hAnsiTheme="minorHAnsi" w:cs="Calibri"/>
          <w:b/>
          <w:bCs/>
          <w:sz w:val="22"/>
          <w:szCs w:val="22"/>
        </w:rPr>
        <w:t>/2019</w:t>
      </w:r>
    </w:p>
    <w:p w:rsidR="00D2275F" w:rsidRPr="00A94E1D" w:rsidRDefault="00D2275F" w:rsidP="00A443E9">
      <w:pPr>
        <w:jc w:val="both"/>
        <w:rPr>
          <w:rFonts w:ascii="Calibri" w:hAnsi="Calibri" w:cs="Calibri"/>
          <w:b/>
          <w:bCs/>
        </w:rPr>
      </w:pPr>
    </w:p>
    <w:p w:rsidR="00C46D0D" w:rsidRPr="00C46D0D" w:rsidRDefault="00C46D0D" w:rsidP="00C46D0D">
      <w:pPr>
        <w:jc w:val="both"/>
        <w:rPr>
          <w:bCs/>
          <w:sz w:val="22"/>
          <w:szCs w:val="22"/>
        </w:rPr>
      </w:pPr>
      <w:r w:rsidRPr="00C46D0D">
        <w:rPr>
          <w:b/>
          <w:bCs/>
          <w:sz w:val="22"/>
          <w:szCs w:val="22"/>
        </w:rPr>
        <w:t xml:space="preserve">obsah kurzu: </w:t>
      </w:r>
      <w:r w:rsidRPr="00C46D0D">
        <w:rPr>
          <w:bCs/>
          <w:sz w:val="22"/>
          <w:szCs w:val="22"/>
        </w:rPr>
        <w:t>zprostředkovat pedagogům zkušenosti z oblasti využívání prostředků ICT pro rozvoj a podporu integrovaných žáků v základním vzdělávání, pro jejich začleňování do výuky a do života školy. Účastníci budou seznámeni s konkrétními náměty, které se osvědčily ve vzdělávání žáků intaktních i u žáků s potřebou podpůrných opatření. Zároveň budou motivováni k rozšíření svého osobního vzdělávacího prostředí propojením s fungující komunitou učitelů, kteří se snaží smysluplně využívat digitální technologie ve vzdělávání.</w:t>
      </w:r>
    </w:p>
    <w:p w:rsidR="00C46D0D" w:rsidRPr="00C46D0D" w:rsidRDefault="00C46D0D" w:rsidP="00C46D0D">
      <w:pPr>
        <w:jc w:val="both"/>
        <w:rPr>
          <w:b/>
          <w:bCs/>
          <w:sz w:val="22"/>
          <w:szCs w:val="22"/>
        </w:rPr>
      </w:pPr>
    </w:p>
    <w:p w:rsidR="00272CC4" w:rsidRDefault="00272CC4" w:rsidP="00C80A88">
      <w:pPr>
        <w:jc w:val="both"/>
        <w:rPr>
          <w:rFonts w:ascii="Calibri" w:hAnsi="Calibri" w:cs="Calibri"/>
          <w:iCs/>
        </w:rPr>
      </w:pPr>
    </w:p>
    <w:p w:rsidR="003D3D1C" w:rsidRDefault="003D3D1C" w:rsidP="003D3D1C">
      <w:pPr>
        <w:jc w:val="both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Organizační informace:</w:t>
      </w:r>
    </w:p>
    <w:p w:rsidR="003D3D1C" w:rsidRDefault="003D3D1C" w:rsidP="003D3D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Ubytování:</w:t>
      </w:r>
      <w:r>
        <w:rPr>
          <w:rFonts w:asciiTheme="minorHAnsi" w:hAnsiTheme="minorHAnsi"/>
        </w:rPr>
        <w:t xml:space="preserve"> bohužel nenabízíme možnost ubytování, ubytování si musíte zajistit sami;</w:t>
      </w:r>
    </w:p>
    <w:p w:rsidR="003D3D1C" w:rsidRDefault="003D3D1C" w:rsidP="003D3D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Občerstvení:</w:t>
      </w:r>
      <w:r>
        <w:rPr>
          <w:rFonts w:asciiTheme="minorHAnsi" w:hAnsiTheme="minorHAnsi"/>
        </w:rPr>
        <w:t xml:space="preserve"> </w:t>
      </w:r>
      <w:r w:rsidRPr="009D29BD">
        <w:rPr>
          <w:rFonts w:asciiTheme="minorHAnsi" w:hAnsiTheme="minorHAnsi"/>
        </w:rPr>
        <w:t>v budově je k dispozici káva a čaj, rychlovarná konev, mikrovlnná trouba</w:t>
      </w:r>
    </w:p>
    <w:p w:rsidR="003D3D1C" w:rsidRDefault="003D3D1C" w:rsidP="003D3D1C">
      <w:pPr>
        <w:jc w:val="both"/>
        <w:rPr>
          <w:rFonts w:asciiTheme="minorHAnsi" w:hAnsiTheme="minorHAnsi"/>
          <w:b/>
        </w:rPr>
      </w:pPr>
    </w:p>
    <w:p w:rsidR="003D3D1C" w:rsidRPr="00D74051" w:rsidRDefault="003D3D1C" w:rsidP="003D3D1C">
      <w:pPr>
        <w:jc w:val="both"/>
        <w:rPr>
          <w:rFonts w:asciiTheme="minorHAnsi" w:hAnsiTheme="minorHAnsi"/>
          <w:b/>
        </w:rPr>
      </w:pPr>
      <w:r w:rsidRPr="00D74051">
        <w:rPr>
          <w:rFonts w:asciiTheme="minorHAnsi" w:hAnsiTheme="minorHAnsi"/>
          <w:b/>
        </w:rPr>
        <w:t>Pro vystavení faktury budou použity údaje z </w:t>
      </w:r>
      <w:r>
        <w:rPr>
          <w:rFonts w:asciiTheme="minorHAnsi" w:hAnsiTheme="minorHAnsi"/>
          <w:b/>
        </w:rPr>
        <w:t xml:space="preserve">Vaší přihlášky, zkontrolujte si, </w:t>
      </w:r>
      <w:r w:rsidRPr="00D74051">
        <w:rPr>
          <w:rFonts w:asciiTheme="minorHAnsi" w:hAnsiTheme="minorHAnsi"/>
          <w:b/>
        </w:rPr>
        <w:t>prosím</w:t>
      </w:r>
      <w:r>
        <w:rPr>
          <w:rFonts w:asciiTheme="minorHAnsi" w:hAnsiTheme="minorHAnsi"/>
          <w:b/>
        </w:rPr>
        <w:t>,</w:t>
      </w:r>
      <w:r w:rsidRPr="00D74051">
        <w:rPr>
          <w:rFonts w:asciiTheme="minorHAnsi" w:hAnsiTheme="minorHAnsi"/>
          <w:b/>
        </w:rPr>
        <w:t xml:space="preserve"> ve svém profilu správnost zadaných údajů: </w:t>
      </w:r>
    </w:p>
    <w:p w:rsidR="003D3D1C" w:rsidRPr="00D74051" w:rsidRDefault="003D3D1C" w:rsidP="003D3D1C">
      <w:pPr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D74051">
        <w:rPr>
          <w:rFonts w:asciiTheme="minorHAnsi" w:hAnsiTheme="minorHAnsi"/>
        </w:rPr>
        <w:t>pokud si kurzovní poplatek hradíte sami:</w:t>
      </w:r>
      <w:r w:rsidRPr="00D74051">
        <w:rPr>
          <w:rFonts w:asciiTheme="minorHAnsi" w:hAnsiTheme="minorHAnsi"/>
          <w:b/>
        </w:rPr>
        <w:t xml:space="preserve"> </w:t>
      </w:r>
      <w:r w:rsidRPr="00D74051">
        <w:rPr>
          <w:rFonts w:asciiTheme="minorHAnsi" w:hAnsiTheme="minorHAnsi"/>
          <w:b/>
          <w:i/>
        </w:rPr>
        <w:t>jméno, titul a adresu bydliště, případně požadavek na zaslání faktury listovní poštou /e-mailem</w:t>
      </w:r>
    </w:p>
    <w:p w:rsidR="003D3D1C" w:rsidRPr="00D74051" w:rsidRDefault="003D3D1C" w:rsidP="003D3D1C">
      <w:pPr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D74051">
        <w:rPr>
          <w:rFonts w:asciiTheme="minorHAnsi" w:hAnsiTheme="minorHAnsi"/>
        </w:rPr>
        <w:t>pokud vám kurzovní poplatek hradí zaměstnavatel:</w:t>
      </w:r>
      <w:r w:rsidRPr="00D74051">
        <w:rPr>
          <w:rFonts w:asciiTheme="minorHAnsi" w:hAnsiTheme="minorHAnsi"/>
          <w:b/>
        </w:rPr>
        <w:t xml:space="preserve"> </w:t>
      </w:r>
      <w:r w:rsidRPr="00D74051">
        <w:rPr>
          <w:rFonts w:asciiTheme="minorHAnsi" w:hAnsiTheme="minorHAnsi"/>
          <w:b/>
          <w:i/>
        </w:rPr>
        <w:t xml:space="preserve">přesný název zaměstnavatele včetně celé fakturační adresy a IČ, případně adresu, na kterou má být faktura zaslána </w:t>
      </w:r>
    </w:p>
    <w:p w:rsidR="003D3D1C" w:rsidRPr="00D74051" w:rsidRDefault="003D3D1C" w:rsidP="003D3D1C">
      <w:pPr>
        <w:jc w:val="both"/>
        <w:rPr>
          <w:rFonts w:asciiTheme="minorHAnsi" w:hAnsiTheme="minorHAnsi"/>
          <w:b/>
          <w:bCs/>
        </w:rPr>
      </w:pPr>
      <w:r w:rsidRPr="00D74051">
        <w:rPr>
          <w:rFonts w:asciiTheme="minorHAnsi" w:hAnsiTheme="minorHAnsi"/>
          <w:b/>
          <w:bCs/>
        </w:rPr>
        <w:t>V případě potřeby změny fakturačních údajů kontaktujte organizačního garanta kurzu.</w:t>
      </w:r>
    </w:p>
    <w:p w:rsidR="003D3D1C" w:rsidRPr="00D74051" w:rsidRDefault="003D3D1C" w:rsidP="003D3D1C">
      <w:pPr>
        <w:jc w:val="both"/>
        <w:rPr>
          <w:rFonts w:asciiTheme="minorHAnsi" w:hAnsiTheme="minorHAnsi"/>
        </w:rPr>
      </w:pPr>
      <w:r w:rsidRPr="00D74051">
        <w:rPr>
          <w:rFonts w:asciiTheme="minorHAnsi" w:hAnsiTheme="minorHAnsi"/>
          <w:bCs/>
        </w:rPr>
        <w:t xml:space="preserve">Úhradu </w:t>
      </w:r>
      <w:r w:rsidRPr="00D74051">
        <w:rPr>
          <w:rFonts w:asciiTheme="minorHAnsi" w:hAnsiTheme="minorHAnsi"/>
        </w:rPr>
        <w:t xml:space="preserve">proveďte až po obdržení faktury dle termínu její splatnosti. Při platbě uveďte variabilní symbol uvedený na faktuře. </w:t>
      </w:r>
      <w:r w:rsidRPr="00D74051">
        <w:rPr>
          <w:rFonts w:asciiTheme="minorHAnsi" w:hAnsiTheme="minorHAnsi"/>
          <w:b/>
        </w:rPr>
        <w:t xml:space="preserve">Fakturu obdržíte po kurzu </w:t>
      </w:r>
      <w:r w:rsidRPr="00D74051">
        <w:rPr>
          <w:rFonts w:asciiTheme="minorHAnsi" w:hAnsiTheme="minorHAnsi"/>
        </w:rPr>
        <w:t>listovní poštou nebo e-mailem podle Vámi zvolené varianty.</w:t>
      </w:r>
    </w:p>
    <w:p w:rsidR="003D3D1C" w:rsidRDefault="003D3D1C" w:rsidP="003D3D1C">
      <w:pPr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Storno poplatky </w:t>
      </w:r>
    </w:p>
    <w:p w:rsidR="003D3D1C" w:rsidRDefault="003D3D1C" w:rsidP="003D3D1C">
      <w:pPr>
        <w:rPr>
          <w:rFonts w:asciiTheme="minorHAnsi" w:hAnsiTheme="minorHAnsi" w:cs="Calibri"/>
          <w:b/>
          <w:sz w:val="22"/>
        </w:rPr>
      </w:pPr>
      <w:r>
        <w:rPr>
          <w:rFonts w:asciiTheme="minorHAnsi" w:hAnsiTheme="minorHAnsi" w:cs="Calibri"/>
        </w:rPr>
        <w:t>Zájemcům zařazeným do kurzu, kteří se nezúčastní a neomluví svoji neúčast nejpozději 7 dnů před konáním kurzu, jsme bohužel nuceni účtovat stornovací poplatek. Při odhlášení účasti 5–7 dnů před konáním vzdělávacího programu činí storno poplatek 25 % z uvedeného kurzovného, při odhlášení účasti 2–5 dnů před konáním vzdělávacího programu 50 % a v případě, kdy zájemce svoji neúčast oznámí až den před konáním kurzu nebo ji neoznámí vůbec, bude mu účtováno kurzovné v plné výši.</w:t>
      </w:r>
    </w:p>
    <w:p w:rsidR="003D3D1C" w:rsidRPr="00204EB8" w:rsidRDefault="003D3D1C" w:rsidP="003D3D1C">
      <w:pPr>
        <w:rPr>
          <w:rFonts w:ascii="Calibri" w:hAnsi="Calibri" w:cs="Calibri"/>
          <w:b/>
          <w:sz w:val="16"/>
          <w:szCs w:val="16"/>
        </w:rPr>
      </w:pPr>
    </w:p>
    <w:p w:rsidR="003D3D1C" w:rsidRDefault="003D3D1C" w:rsidP="003D3D1C">
      <w:pPr>
        <w:rPr>
          <w:rFonts w:ascii="Calibri" w:hAnsi="Calibri" w:cs="Calibri"/>
          <w:b/>
          <w:sz w:val="22"/>
        </w:rPr>
      </w:pPr>
      <w:r w:rsidRPr="00A038E7">
        <w:rPr>
          <w:rFonts w:ascii="Calibri" w:hAnsi="Calibri" w:cs="Calibri"/>
          <w:b/>
          <w:sz w:val="22"/>
        </w:rPr>
        <w:t>Kontaktní osoba:</w:t>
      </w:r>
    </w:p>
    <w:p w:rsidR="003D3D1C" w:rsidRDefault="003D3D1C" w:rsidP="003D3D1C">
      <w:pPr>
        <w:rPr>
          <w:rFonts w:ascii="Calibri" w:hAnsi="Calibri" w:cs="Calibri"/>
          <w:sz w:val="22"/>
          <w:szCs w:val="22"/>
        </w:rPr>
      </w:pPr>
      <w:r w:rsidRPr="005D2CEA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>Šárka Valášková, tel.: 283 881 250 - linka 19</w:t>
      </w:r>
      <w:r w:rsidRPr="005D2CEA">
        <w:rPr>
          <w:rFonts w:ascii="Calibri" w:hAnsi="Calibri" w:cs="Calibri"/>
          <w:sz w:val="22"/>
          <w:szCs w:val="22"/>
        </w:rPr>
        <w:t xml:space="preserve">, e-mail: </w:t>
      </w:r>
      <w:hyperlink r:id="rId7" w:history="1">
        <w:r w:rsidR="00416126" w:rsidRPr="00D81CBF">
          <w:rPr>
            <w:rStyle w:val="Hypertextovodkaz"/>
            <w:rFonts w:ascii="Calibri" w:hAnsi="Calibri" w:cs="Calibri"/>
            <w:sz w:val="22"/>
            <w:szCs w:val="22"/>
          </w:rPr>
          <w:t>sarka.valaskova@nuv.cz</w:t>
        </w:r>
      </w:hyperlink>
    </w:p>
    <w:p w:rsidR="00416126" w:rsidRPr="00CB6958" w:rsidRDefault="00416126" w:rsidP="003D3D1C">
      <w:pPr>
        <w:rPr>
          <w:rFonts w:ascii="Calibri" w:hAnsi="Calibri" w:cs="Calibri"/>
          <w:b/>
          <w:sz w:val="22"/>
        </w:rPr>
      </w:pPr>
    </w:p>
    <w:p w:rsidR="003D3D1C" w:rsidRPr="0008099B" w:rsidRDefault="003D3D1C" w:rsidP="00C80A88">
      <w:pPr>
        <w:jc w:val="both"/>
        <w:rPr>
          <w:rFonts w:ascii="Calibri" w:hAnsi="Calibri" w:cs="Calibri"/>
          <w:iCs/>
        </w:rPr>
      </w:pPr>
    </w:p>
    <w:p w:rsidR="00393225" w:rsidRPr="007918C8" w:rsidRDefault="00BD72C6" w:rsidP="00C80A8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 Praze 21</w:t>
      </w:r>
      <w:bookmarkStart w:id="0" w:name="_GoBack"/>
      <w:bookmarkEnd w:id="0"/>
      <w:r w:rsidR="0008099B">
        <w:rPr>
          <w:rFonts w:ascii="Calibri" w:hAnsi="Calibri" w:cs="Calibri"/>
          <w:iCs/>
          <w:sz w:val="24"/>
          <w:szCs w:val="24"/>
        </w:rPr>
        <w:t>.3</w:t>
      </w:r>
      <w:r w:rsidR="00550BC0">
        <w:rPr>
          <w:rFonts w:ascii="Calibri" w:hAnsi="Calibri" w:cs="Calibri"/>
          <w:iCs/>
          <w:sz w:val="24"/>
          <w:szCs w:val="24"/>
        </w:rPr>
        <w:t>.2019</w:t>
      </w:r>
      <w:r w:rsidR="00393225" w:rsidRPr="007918C8">
        <w:rPr>
          <w:rFonts w:ascii="Calibri" w:hAnsi="Calibri" w:cs="Calibri"/>
          <w:iCs/>
          <w:sz w:val="24"/>
          <w:szCs w:val="24"/>
        </w:rPr>
        <w:tab/>
      </w:r>
      <w:r w:rsidR="00393225" w:rsidRPr="007918C8">
        <w:rPr>
          <w:rFonts w:ascii="Calibri" w:hAnsi="Calibri" w:cs="Calibri"/>
          <w:sz w:val="24"/>
          <w:szCs w:val="24"/>
        </w:rPr>
        <w:tab/>
      </w:r>
      <w:r w:rsidR="00393225" w:rsidRPr="007918C8">
        <w:rPr>
          <w:rFonts w:ascii="Calibri" w:hAnsi="Calibri" w:cs="Calibri"/>
          <w:sz w:val="24"/>
          <w:szCs w:val="24"/>
        </w:rPr>
        <w:tab/>
      </w:r>
      <w:r w:rsidR="00393225" w:rsidRPr="007918C8">
        <w:rPr>
          <w:rFonts w:ascii="Calibri" w:hAnsi="Calibri" w:cs="Calibri"/>
          <w:sz w:val="24"/>
          <w:szCs w:val="24"/>
        </w:rPr>
        <w:tab/>
      </w:r>
    </w:p>
    <w:sectPr w:rsidR="00393225" w:rsidRPr="007918C8" w:rsidSect="009B06C4">
      <w:headerReference w:type="default" r:id="rId8"/>
      <w:type w:val="continuous"/>
      <w:pgSz w:w="11906" w:h="16838"/>
      <w:pgMar w:top="1276" w:right="1077" w:bottom="851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807" w:rsidRDefault="00DB6807" w:rsidP="00725F5B">
      <w:r>
        <w:separator/>
      </w:r>
    </w:p>
  </w:endnote>
  <w:endnote w:type="continuationSeparator" w:id="0">
    <w:p w:rsidR="00DB6807" w:rsidRDefault="00DB6807" w:rsidP="0072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 Linotype">
    <w:altName w:val="Taho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807" w:rsidRDefault="00DB6807" w:rsidP="00725F5B">
      <w:r>
        <w:separator/>
      </w:r>
    </w:p>
  </w:footnote>
  <w:footnote w:type="continuationSeparator" w:id="0">
    <w:p w:rsidR="00DB6807" w:rsidRDefault="00DB6807" w:rsidP="00725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5B" w:rsidRDefault="00C80A88" w:rsidP="00A038E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0" allowOverlap="0" wp14:anchorId="05B9DC7F" wp14:editId="464CA477">
          <wp:simplePos x="0" y="0"/>
          <wp:positionH relativeFrom="page">
            <wp:posOffset>683895</wp:posOffset>
          </wp:positionH>
          <wp:positionV relativeFrom="page">
            <wp:posOffset>448945</wp:posOffset>
          </wp:positionV>
          <wp:extent cx="3600450" cy="609600"/>
          <wp:effectExtent l="0" t="0" r="0" b="0"/>
          <wp:wrapNone/>
          <wp:docPr id="1" name="Obrázek 1" descr="C-N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-NU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6719"/>
    <w:multiLevelType w:val="singleLevel"/>
    <w:tmpl w:val="FFE0D3D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abstractNum w:abstractNumId="1" w15:restartNumberingAfterBreak="0">
    <w:nsid w:val="0F0558CD"/>
    <w:multiLevelType w:val="singleLevel"/>
    <w:tmpl w:val="EA02015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2A33D11"/>
    <w:multiLevelType w:val="singleLevel"/>
    <w:tmpl w:val="0DDAC7A4"/>
    <w:lvl w:ilvl="0">
      <w:start w:val="4"/>
      <w:numFmt w:val="decimal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216F98"/>
    <w:multiLevelType w:val="singleLevel"/>
    <w:tmpl w:val="E90406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1D1034BB"/>
    <w:multiLevelType w:val="hybridMultilevel"/>
    <w:tmpl w:val="AC1C1DB4"/>
    <w:lvl w:ilvl="0" w:tplc="03BEF03C">
      <w:start w:val="68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821F1"/>
    <w:multiLevelType w:val="singleLevel"/>
    <w:tmpl w:val="97EA713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26C346BA"/>
    <w:multiLevelType w:val="singleLevel"/>
    <w:tmpl w:val="3A36855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34AA271A"/>
    <w:multiLevelType w:val="singleLevel"/>
    <w:tmpl w:val="B8E0DA3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35C5050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B1432B2"/>
    <w:multiLevelType w:val="singleLevel"/>
    <w:tmpl w:val="028E635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46AD305B"/>
    <w:multiLevelType w:val="singleLevel"/>
    <w:tmpl w:val="8CCCE75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 w15:restartNumberingAfterBreak="0">
    <w:nsid w:val="49AA4A81"/>
    <w:multiLevelType w:val="singleLevel"/>
    <w:tmpl w:val="F0FE05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4E167629"/>
    <w:multiLevelType w:val="hybridMultilevel"/>
    <w:tmpl w:val="A5FE951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463503"/>
    <w:multiLevelType w:val="hybridMultilevel"/>
    <w:tmpl w:val="4FC0E552"/>
    <w:lvl w:ilvl="0" w:tplc="0405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707F15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0E27002"/>
    <w:multiLevelType w:val="singleLevel"/>
    <w:tmpl w:val="7EC6FE8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 w15:restartNumberingAfterBreak="0">
    <w:nsid w:val="79E51B31"/>
    <w:multiLevelType w:val="hybridMultilevel"/>
    <w:tmpl w:val="918C171E"/>
    <w:lvl w:ilvl="0" w:tplc="4B9628E8">
      <w:start w:val="1"/>
      <w:numFmt w:val="lowerLetter"/>
      <w:lvlText w:val="%1)"/>
      <w:lvlJc w:val="left"/>
      <w:pPr>
        <w:tabs>
          <w:tab w:val="num" w:pos="2130"/>
        </w:tabs>
        <w:ind w:left="2130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A3F5D"/>
    <w:multiLevelType w:val="hybridMultilevel"/>
    <w:tmpl w:val="710C7634"/>
    <w:lvl w:ilvl="0" w:tplc="3CD8A8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4"/>
  </w:num>
  <w:num w:numId="5">
    <w:abstractNumId w:val="8"/>
  </w:num>
  <w:num w:numId="6">
    <w:abstractNumId w:val="15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11"/>
  </w:num>
  <w:num w:numId="13">
    <w:abstractNumId w:val="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EC"/>
    <w:rsid w:val="0001270A"/>
    <w:rsid w:val="00035DB3"/>
    <w:rsid w:val="00036BBD"/>
    <w:rsid w:val="00041DBB"/>
    <w:rsid w:val="00043E04"/>
    <w:rsid w:val="00060F84"/>
    <w:rsid w:val="00063B0A"/>
    <w:rsid w:val="0008099B"/>
    <w:rsid w:val="000A2C34"/>
    <w:rsid w:val="000B67B5"/>
    <w:rsid w:val="000F365B"/>
    <w:rsid w:val="00105F68"/>
    <w:rsid w:val="00133972"/>
    <w:rsid w:val="00146349"/>
    <w:rsid w:val="00167A74"/>
    <w:rsid w:val="001A4A78"/>
    <w:rsid w:val="001B1B19"/>
    <w:rsid w:val="001B2717"/>
    <w:rsid w:val="001C2D93"/>
    <w:rsid w:val="001C4C71"/>
    <w:rsid w:val="001C7C97"/>
    <w:rsid w:val="001D09C2"/>
    <w:rsid w:val="001D5C38"/>
    <w:rsid w:val="001D7F66"/>
    <w:rsid w:val="001E1E15"/>
    <w:rsid w:val="001E44EF"/>
    <w:rsid w:val="001E6D68"/>
    <w:rsid w:val="001F036D"/>
    <w:rsid w:val="00204EB8"/>
    <w:rsid w:val="00222FFE"/>
    <w:rsid w:val="00250A65"/>
    <w:rsid w:val="00272CC4"/>
    <w:rsid w:val="00274844"/>
    <w:rsid w:val="002911F2"/>
    <w:rsid w:val="002B28BB"/>
    <w:rsid w:val="002C2CE1"/>
    <w:rsid w:val="002D7515"/>
    <w:rsid w:val="002E0A9F"/>
    <w:rsid w:val="002E196A"/>
    <w:rsid w:val="002E4816"/>
    <w:rsid w:val="002E784A"/>
    <w:rsid w:val="00307992"/>
    <w:rsid w:val="0032003E"/>
    <w:rsid w:val="003403D0"/>
    <w:rsid w:val="00357896"/>
    <w:rsid w:val="00393225"/>
    <w:rsid w:val="00393D82"/>
    <w:rsid w:val="0039580C"/>
    <w:rsid w:val="003A6A16"/>
    <w:rsid w:val="003B2116"/>
    <w:rsid w:val="003B4530"/>
    <w:rsid w:val="003B6054"/>
    <w:rsid w:val="003D288B"/>
    <w:rsid w:val="003D3D1C"/>
    <w:rsid w:val="003E4EA1"/>
    <w:rsid w:val="00407455"/>
    <w:rsid w:val="00411CF7"/>
    <w:rsid w:val="00416126"/>
    <w:rsid w:val="0043618F"/>
    <w:rsid w:val="00444A64"/>
    <w:rsid w:val="00457BAB"/>
    <w:rsid w:val="00495308"/>
    <w:rsid w:val="004B1EA0"/>
    <w:rsid w:val="004B703A"/>
    <w:rsid w:val="004C73AE"/>
    <w:rsid w:val="004E5BB1"/>
    <w:rsid w:val="005037D0"/>
    <w:rsid w:val="005061D8"/>
    <w:rsid w:val="00507DD4"/>
    <w:rsid w:val="00534767"/>
    <w:rsid w:val="00545487"/>
    <w:rsid w:val="00550BC0"/>
    <w:rsid w:val="005513BB"/>
    <w:rsid w:val="005840AB"/>
    <w:rsid w:val="005950A7"/>
    <w:rsid w:val="00596718"/>
    <w:rsid w:val="005A41EE"/>
    <w:rsid w:val="005F4D3E"/>
    <w:rsid w:val="006154BA"/>
    <w:rsid w:val="006225BA"/>
    <w:rsid w:val="00632F34"/>
    <w:rsid w:val="00637DE8"/>
    <w:rsid w:val="00662D85"/>
    <w:rsid w:val="00673D02"/>
    <w:rsid w:val="006B41C5"/>
    <w:rsid w:val="006D5122"/>
    <w:rsid w:val="006E6212"/>
    <w:rsid w:val="00725F5B"/>
    <w:rsid w:val="007324B9"/>
    <w:rsid w:val="007352F2"/>
    <w:rsid w:val="00737FE8"/>
    <w:rsid w:val="00751C1A"/>
    <w:rsid w:val="00754D57"/>
    <w:rsid w:val="007673A3"/>
    <w:rsid w:val="00774C34"/>
    <w:rsid w:val="0078019E"/>
    <w:rsid w:val="00781F8B"/>
    <w:rsid w:val="00782214"/>
    <w:rsid w:val="007918C8"/>
    <w:rsid w:val="00796B34"/>
    <w:rsid w:val="007A169D"/>
    <w:rsid w:val="007B0B44"/>
    <w:rsid w:val="007B68C1"/>
    <w:rsid w:val="007C3E8D"/>
    <w:rsid w:val="007C55E1"/>
    <w:rsid w:val="007D0399"/>
    <w:rsid w:val="007F4401"/>
    <w:rsid w:val="00813AFE"/>
    <w:rsid w:val="00836290"/>
    <w:rsid w:val="0084510F"/>
    <w:rsid w:val="0086040B"/>
    <w:rsid w:val="0086049C"/>
    <w:rsid w:val="00874688"/>
    <w:rsid w:val="00883665"/>
    <w:rsid w:val="0089246B"/>
    <w:rsid w:val="00896FAA"/>
    <w:rsid w:val="008B6B0C"/>
    <w:rsid w:val="008D4C59"/>
    <w:rsid w:val="008E23FB"/>
    <w:rsid w:val="008F7C0C"/>
    <w:rsid w:val="0090141F"/>
    <w:rsid w:val="0090398B"/>
    <w:rsid w:val="009053B4"/>
    <w:rsid w:val="00912960"/>
    <w:rsid w:val="00923B79"/>
    <w:rsid w:val="00931ED5"/>
    <w:rsid w:val="009332ED"/>
    <w:rsid w:val="00940F1A"/>
    <w:rsid w:val="00945EE0"/>
    <w:rsid w:val="00952244"/>
    <w:rsid w:val="00970FF6"/>
    <w:rsid w:val="00983670"/>
    <w:rsid w:val="0099692F"/>
    <w:rsid w:val="009B06C4"/>
    <w:rsid w:val="009C139D"/>
    <w:rsid w:val="009C51F1"/>
    <w:rsid w:val="009D626C"/>
    <w:rsid w:val="009E0C97"/>
    <w:rsid w:val="009F0692"/>
    <w:rsid w:val="00A0222F"/>
    <w:rsid w:val="00A038E7"/>
    <w:rsid w:val="00A443E9"/>
    <w:rsid w:val="00A6504C"/>
    <w:rsid w:val="00A74118"/>
    <w:rsid w:val="00A843C6"/>
    <w:rsid w:val="00A93DAD"/>
    <w:rsid w:val="00A94E1D"/>
    <w:rsid w:val="00AA074C"/>
    <w:rsid w:val="00AA21E2"/>
    <w:rsid w:val="00AA71A6"/>
    <w:rsid w:val="00AB718F"/>
    <w:rsid w:val="00AC64D7"/>
    <w:rsid w:val="00AD1C58"/>
    <w:rsid w:val="00AE0014"/>
    <w:rsid w:val="00AE77EC"/>
    <w:rsid w:val="00AF0307"/>
    <w:rsid w:val="00AF6A62"/>
    <w:rsid w:val="00B34159"/>
    <w:rsid w:val="00B7157F"/>
    <w:rsid w:val="00B7527D"/>
    <w:rsid w:val="00BA657A"/>
    <w:rsid w:val="00BC10AD"/>
    <w:rsid w:val="00BD72C6"/>
    <w:rsid w:val="00BE7EF2"/>
    <w:rsid w:val="00C253C0"/>
    <w:rsid w:val="00C27242"/>
    <w:rsid w:val="00C451CD"/>
    <w:rsid w:val="00C46D0D"/>
    <w:rsid w:val="00C6086F"/>
    <w:rsid w:val="00C80A88"/>
    <w:rsid w:val="00C92CB5"/>
    <w:rsid w:val="00C937E8"/>
    <w:rsid w:val="00C97680"/>
    <w:rsid w:val="00CA37D9"/>
    <w:rsid w:val="00CB46A6"/>
    <w:rsid w:val="00CC43CA"/>
    <w:rsid w:val="00D01B4C"/>
    <w:rsid w:val="00D03A21"/>
    <w:rsid w:val="00D065F2"/>
    <w:rsid w:val="00D11C58"/>
    <w:rsid w:val="00D2275F"/>
    <w:rsid w:val="00D23181"/>
    <w:rsid w:val="00D34AA7"/>
    <w:rsid w:val="00D351C9"/>
    <w:rsid w:val="00D36A30"/>
    <w:rsid w:val="00D41158"/>
    <w:rsid w:val="00D539DE"/>
    <w:rsid w:val="00D66527"/>
    <w:rsid w:val="00D96B83"/>
    <w:rsid w:val="00DA4D5C"/>
    <w:rsid w:val="00DA7416"/>
    <w:rsid w:val="00DB52DC"/>
    <w:rsid w:val="00DB6807"/>
    <w:rsid w:val="00DC4258"/>
    <w:rsid w:val="00DC45E5"/>
    <w:rsid w:val="00DC756F"/>
    <w:rsid w:val="00DD3034"/>
    <w:rsid w:val="00DF29F4"/>
    <w:rsid w:val="00E02B3A"/>
    <w:rsid w:val="00E14A8A"/>
    <w:rsid w:val="00E248D6"/>
    <w:rsid w:val="00E90B5B"/>
    <w:rsid w:val="00E91D58"/>
    <w:rsid w:val="00E91F17"/>
    <w:rsid w:val="00E95139"/>
    <w:rsid w:val="00EB2313"/>
    <w:rsid w:val="00EB6250"/>
    <w:rsid w:val="00EC7DE9"/>
    <w:rsid w:val="00EF425E"/>
    <w:rsid w:val="00F21A09"/>
    <w:rsid w:val="00F31F33"/>
    <w:rsid w:val="00F33390"/>
    <w:rsid w:val="00F4757C"/>
    <w:rsid w:val="00F532EE"/>
    <w:rsid w:val="00F9013D"/>
    <w:rsid w:val="00FC6A84"/>
    <w:rsid w:val="00FD2B43"/>
    <w:rsid w:val="00FE5AB3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E62055-D312-4B76-A23D-EF0B167A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52"/>
      <w:lang w:val="sk-SK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36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i/>
      <w:lang w:val="x-none" w:eastAsia="x-none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Zkladntext">
    <w:name w:val="Body Text"/>
    <w:basedOn w:val="Normln"/>
    <w:semiHidden/>
    <w:pPr>
      <w:spacing w:after="12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pPr>
      <w:jc w:val="center"/>
    </w:pPr>
    <w:rPr>
      <w:b/>
    </w:rPr>
  </w:style>
  <w:style w:type="paragraph" w:styleId="Zkladntext3">
    <w:name w:val="Body Text 3"/>
    <w:basedOn w:val="Normln"/>
    <w:semiHidden/>
    <w:pPr>
      <w:jc w:val="center"/>
    </w:pPr>
    <w:rPr>
      <w:rFonts w:ascii="Arial" w:hAnsi="Arial"/>
      <w:b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qFormat/>
    <w:pPr>
      <w:jc w:val="center"/>
    </w:pPr>
    <w:rPr>
      <w:rFonts w:ascii="Frutiger Linotype" w:hAnsi="Frutiger Linotype"/>
      <w:b/>
      <w:bCs/>
      <w:sz w:val="52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customStyle="1" w:styleId="Vc">
    <w:name w:val="Věc"/>
    <w:basedOn w:val="Normln"/>
    <w:rPr>
      <w:b/>
      <w:sz w:val="24"/>
    </w:rPr>
  </w:style>
  <w:style w:type="character" w:customStyle="1" w:styleId="NzevChar">
    <w:name w:val="Název Char"/>
    <w:link w:val="Nzev"/>
    <w:rsid w:val="00FE5AB3"/>
    <w:rPr>
      <w:b/>
      <w:i/>
    </w:rPr>
  </w:style>
  <w:style w:type="paragraph" w:styleId="Odstavecseseznamem">
    <w:name w:val="List Paragraph"/>
    <w:basedOn w:val="Normln"/>
    <w:uiPriority w:val="34"/>
    <w:qFormat/>
    <w:rsid w:val="00A038E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953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840AB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5840AB"/>
    <w:rPr>
      <w:i/>
      <w:iCs/>
    </w:rPr>
  </w:style>
  <w:style w:type="character" w:customStyle="1" w:styleId="apple-converted-space">
    <w:name w:val="apple-converted-space"/>
    <w:basedOn w:val="Standardnpsmoodstavce"/>
    <w:rsid w:val="005840AB"/>
  </w:style>
  <w:style w:type="character" w:styleId="Siln">
    <w:name w:val="Strong"/>
    <w:basedOn w:val="Standardnpsmoodstavce"/>
    <w:uiPriority w:val="22"/>
    <w:qFormat/>
    <w:rsid w:val="0058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ka.valaskova@nu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IPPP CR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IPPP</dc:creator>
  <cp:keywords/>
  <cp:lastModifiedBy>Valášková Šárka</cp:lastModifiedBy>
  <cp:revision>3</cp:revision>
  <cp:lastPrinted>2012-10-29T15:12:00Z</cp:lastPrinted>
  <dcterms:created xsi:type="dcterms:W3CDTF">2019-01-15T13:57:00Z</dcterms:created>
  <dcterms:modified xsi:type="dcterms:W3CDTF">2019-03-21T13:31:00Z</dcterms:modified>
</cp:coreProperties>
</file>