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86E85" w14:textId="50966807" w:rsidR="00BB2AFD" w:rsidRDefault="00274F82" w:rsidP="00BB2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 20</w:t>
      </w:r>
      <w:r w:rsidR="00BB2AF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3. 2026</w:t>
      </w:r>
    </w:p>
    <w:p w14:paraId="3C34A86D" w14:textId="77777777" w:rsidR="00BB2AFD" w:rsidRPr="003B00BE" w:rsidRDefault="00BB2AFD" w:rsidP="00BB2A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B00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NENECHTE SVŮJ MOZEK ZAHÁLET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ANEB UPGRADE MOZKU</w:t>
      </w:r>
    </w:p>
    <w:p w14:paraId="44EEEAD0" w14:textId="245F1765" w:rsidR="00CC5EDC" w:rsidRPr="00BB2AFD" w:rsidRDefault="00977D31" w:rsidP="00CC5E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BB2A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Cvičení 5:</w:t>
      </w:r>
      <w:r w:rsidR="00CC5EDC" w:rsidRPr="00BB2A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Slovní komika</w:t>
      </w:r>
    </w:p>
    <w:p w14:paraId="04BFCBF5" w14:textId="77777777" w:rsidR="00977D31" w:rsidRDefault="00CC5EDC" w:rsidP="00CC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E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humorem jde všechno líp, i mozkový jogging </w:t>
      </w:r>
      <w:r w:rsidRPr="00CC5ED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172876F" wp14:editId="31C29480">
            <wp:extent cx="152400" cy="152400"/>
            <wp:effectExtent l="0" t="0" r="0" b="0"/>
            <wp:docPr id="8" name="obrázek 8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E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tomto cvičení budeme pracovat se slovní komikou reagující na vizuální podnět. </w:t>
      </w:r>
    </w:p>
    <w:p w14:paraId="1924B24A" w14:textId="5500245D" w:rsidR="00977D31" w:rsidRDefault="00CC5EDC" w:rsidP="00CC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E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Procvičíme tak tvorbu nápadů, zvýšíme rychlost myšlení i reagování na podněty a využijeme </w:t>
      </w:r>
      <w:r w:rsidR="00C7584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C5E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bohatství, flexibilitu a přesnost slovní zásoby. </w:t>
      </w:r>
    </w:p>
    <w:p w14:paraId="19F39A51" w14:textId="410ED92B" w:rsidR="00CC5EDC" w:rsidRDefault="00CC5EDC" w:rsidP="00CC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5EDC">
        <w:rPr>
          <w:rFonts w:ascii="Times New Roman" w:eastAsia="Times New Roman" w:hAnsi="Times New Roman" w:cs="Times New Roman"/>
          <w:sz w:val="24"/>
          <w:szCs w:val="24"/>
          <w:lang w:eastAsia="cs-CZ"/>
        </w:rPr>
        <w:t>Vaším dnešním úkolem je: dopište do „</w:t>
      </w:r>
      <w:r w:rsidR="00BB2AFD">
        <w:rPr>
          <w:rFonts w:ascii="Times New Roman" w:eastAsia="Times New Roman" w:hAnsi="Times New Roman" w:cs="Times New Roman"/>
          <w:sz w:val="24"/>
          <w:szCs w:val="24"/>
          <w:lang w:eastAsia="cs-CZ"/>
        </w:rPr>
        <w:t>bubliny“ na obrázku vtipný text.</w:t>
      </w:r>
    </w:p>
    <w:p w14:paraId="753D35CD" w14:textId="71AE307E" w:rsidR="00CC5EDC" w:rsidRPr="00CC5EDC" w:rsidRDefault="00CC5EDC" w:rsidP="00CC5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E9B135" w14:textId="6D60058A" w:rsidR="00BB2AFD" w:rsidRPr="00BB2AFD" w:rsidRDefault="00CC5EDC" w:rsidP="00BB2AFD">
      <w:pPr>
        <w:rPr>
          <w:rFonts w:eastAsia="Times New Roman"/>
          <w:lang w:eastAsia="cs-CZ"/>
        </w:rPr>
      </w:pPr>
      <w:r w:rsidRPr="00CC5E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B2AFD" w:rsidRPr="00BB2AFD">
        <w:rPr>
          <w:rFonts w:eastAsia="Times New Roman"/>
          <w:lang w:eastAsia="cs-CZ"/>
        </w:rPr>
        <w:drawing>
          <wp:inline distT="0" distB="0" distL="0" distR="0" wp14:anchorId="084407BE" wp14:editId="4653E104">
            <wp:extent cx="5295900" cy="6180613"/>
            <wp:effectExtent l="0" t="0" r="0" b="0"/>
            <wp:docPr id="1" name="Obrázek 1" descr="C:\Users\cervinkova\Desktop\0 Tr P přednášky 26\online přednáška a úkoly\U 5 obrázek a bubliny čís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rvinkova\Desktop\0 Tr P přednášky 26\online přednáška a úkoly\U 5 obrázek a bubliny čís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361" cy="620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CEBA" w14:textId="6FB5598E" w:rsidR="00977D31" w:rsidRDefault="00977D31" w:rsidP="00CC5EDC">
      <w:pP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7D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Své vyplněné „bubliny“ můžete sdílet s ostatními </w:t>
      </w:r>
      <w:r w:rsidRPr="00977D3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sym w:font="Wingdings" w:char="F04A"/>
      </w:r>
    </w:p>
    <w:p w14:paraId="2E587E0F" w14:textId="77777777" w:rsidR="00274F82" w:rsidRDefault="00274F82" w:rsidP="00CC5ED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DAF606E" w14:textId="77777777" w:rsidR="005E2413" w:rsidRDefault="005E2413" w:rsidP="00CC5ED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B39A149" w14:textId="318D1D72" w:rsidR="001F6858" w:rsidRPr="005E2413" w:rsidRDefault="001F6858" w:rsidP="00CC5EDC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5E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lastRenderedPageBreak/>
        <w:t>Odborný úkol 5</w:t>
      </w:r>
    </w:p>
    <w:p w14:paraId="4154BC64" w14:textId="61AFD00E" w:rsidR="005E2413" w:rsidRPr="00874E78" w:rsidRDefault="005E2413" w:rsidP="005E2413">
      <w:pPr>
        <w:rPr>
          <w:b/>
          <w:bCs/>
          <w:sz w:val="16"/>
          <w:szCs w:val="16"/>
          <w:u w:val="single"/>
        </w:rPr>
      </w:pPr>
      <w:r>
        <w:rPr>
          <w:b/>
          <w:bCs/>
          <w:u w:val="single"/>
        </w:rPr>
        <w:t xml:space="preserve">QR kód – dokument České </w:t>
      </w:r>
      <w:proofErr w:type="gramStart"/>
      <w:r>
        <w:rPr>
          <w:b/>
          <w:bCs/>
          <w:u w:val="single"/>
        </w:rPr>
        <w:t>televize</w:t>
      </w:r>
      <w:r w:rsidRPr="00C74253">
        <w:rPr>
          <w:b/>
          <w:bCs/>
          <w:u w:val="single"/>
        </w:rPr>
        <w:t xml:space="preserve">  „Druhý</w:t>
      </w:r>
      <w:proofErr w:type="gramEnd"/>
      <w:r w:rsidRPr="00C74253">
        <w:rPr>
          <w:b/>
          <w:bCs/>
          <w:u w:val="single"/>
        </w:rPr>
        <w:t xml:space="preserve"> mozek“.</w:t>
      </w:r>
      <w:r>
        <w:rPr>
          <w:b/>
          <w:bCs/>
          <w:u w:val="single"/>
        </w:rPr>
        <w:t xml:space="preserve">       </w:t>
      </w:r>
      <w:r w:rsidRPr="00874E78">
        <w:rPr>
          <w:noProof/>
          <w:lang w:eastAsia="cs-CZ"/>
        </w:rPr>
        <w:drawing>
          <wp:inline distT="0" distB="0" distL="0" distR="0" wp14:anchorId="17214333" wp14:editId="721BBD03">
            <wp:extent cx="5760720" cy="257175"/>
            <wp:effectExtent l="0" t="0" r="0" b="0"/>
            <wp:docPr id="143170170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C1B6C" w14:textId="77777777" w:rsidR="005E2413" w:rsidRPr="00874E78" w:rsidRDefault="005E2413" w:rsidP="005E2413">
      <w:pPr>
        <w:rPr>
          <w:b/>
          <w:bCs/>
        </w:rPr>
      </w:pPr>
      <w:r w:rsidRPr="00C74253">
        <w:rPr>
          <w:b/>
          <w:bCs/>
        </w:rPr>
        <w:t>ÚKOL:</w:t>
      </w:r>
      <w:r>
        <w:rPr>
          <w:b/>
          <w:bCs/>
        </w:rPr>
        <w:t xml:space="preserve">   </w:t>
      </w:r>
      <w:r>
        <w:t>Odpovězte na otázky, viz níže.</w:t>
      </w:r>
    </w:p>
    <w:p w14:paraId="3344E8EF" w14:textId="77777777" w:rsidR="005E2413" w:rsidRDefault="005E2413" w:rsidP="005E2413">
      <w:r w:rsidRPr="00C74253">
        <w:rPr>
          <w:noProof/>
          <w:lang w:eastAsia="cs-CZ"/>
        </w:rPr>
        <w:drawing>
          <wp:inline distT="0" distB="0" distL="0" distR="0" wp14:anchorId="2D2F12DA" wp14:editId="01F30B4B">
            <wp:extent cx="2019300" cy="2019300"/>
            <wp:effectExtent l="0" t="0" r="0" b="0"/>
            <wp:docPr id="15713085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3085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8E579" w14:textId="77777777" w:rsidR="005E2413" w:rsidRPr="00162A61" w:rsidRDefault="005E2413" w:rsidP="005E2413">
      <w:p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  <w:b/>
          <w:bCs/>
          <w:u w:val="single"/>
        </w:rPr>
        <w:t>Otázky k videu</w:t>
      </w:r>
    </w:p>
    <w:p w14:paraId="6B784C30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>Co je myšleno druhým mozkem?</w:t>
      </w:r>
    </w:p>
    <w:p w14:paraId="010FC9BF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Kolik % imunity se produkuje ve střevě? </w:t>
      </w:r>
    </w:p>
    <w:p w14:paraId="55BB650D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Jak se jmenuje předseda České mikrobiologické společnosti z Ústavu imunologie a mikrobiologie 1. LF UK? </w:t>
      </w:r>
    </w:p>
    <w:p w14:paraId="11207433" w14:textId="77777777" w:rsidR="005E2413" w:rsidRPr="00162A61" w:rsidRDefault="005E2413" w:rsidP="005E2413">
      <w:pPr>
        <w:pStyle w:val="Odstavecseseznamem"/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Mimo jiné, tento pan docent bude hostem na XVII. Odborné konferenci 4. 11. 2026 s přednáškou o vlivu </w:t>
      </w:r>
      <w:proofErr w:type="spellStart"/>
      <w:r w:rsidRPr="00162A61">
        <w:rPr>
          <w:rFonts w:ascii="Times New Roman" w:hAnsi="Times New Roman" w:cs="Times New Roman"/>
        </w:rPr>
        <w:t>mikrobiomu</w:t>
      </w:r>
      <w:proofErr w:type="spellEnd"/>
      <w:r w:rsidRPr="00162A61">
        <w:rPr>
          <w:rFonts w:ascii="Times New Roman" w:hAnsi="Times New Roman" w:cs="Times New Roman"/>
        </w:rPr>
        <w:t xml:space="preserve"> na mozek a psychiku člověka </w:t>
      </w:r>
      <w:r w:rsidRPr="00162A6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5168A9E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>Jaká byla skupina pacientů ve studii s </w:t>
      </w:r>
      <w:proofErr w:type="spellStart"/>
      <w:r w:rsidRPr="00162A61">
        <w:rPr>
          <w:rFonts w:ascii="Times New Roman" w:hAnsi="Times New Roman" w:cs="Times New Roman"/>
        </w:rPr>
        <w:t>probiotiky</w:t>
      </w:r>
      <w:proofErr w:type="spellEnd"/>
      <w:r w:rsidRPr="00162A61">
        <w:rPr>
          <w:rFonts w:ascii="Times New Roman" w:hAnsi="Times New Roman" w:cs="Times New Roman"/>
        </w:rPr>
        <w:t>?</w:t>
      </w:r>
    </w:p>
    <w:p w14:paraId="6CD08AD0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S jakým typem karcinomu souvisí </w:t>
      </w:r>
      <w:proofErr w:type="spellStart"/>
      <w:r w:rsidRPr="00162A61">
        <w:rPr>
          <w:rFonts w:ascii="Times New Roman" w:hAnsi="Times New Roman" w:cs="Times New Roman"/>
        </w:rPr>
        <w:t>mikrobiom</w:t>
      </w:r>
      <w:proofErr w:type="spellEnd"/>
      <w:r w:rsidRPr="00162A61">
        <w:rPr>
          <w:rFonts w:ascii="Times New Roman" w:hAnsi="Times New Roman" w:cs="Times New Roman"/>
        </w:rPr>
        <w:t xml:space="preserve">? </w:t>
      </w:r>
    </w:p>
    <w:p w14:paraId="176A4F57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>Na jaké příčce v pořadí všech nádorů je výše uvedený typ nádoru v ČR?</w:t>
      </w:r>
    </w:p>
    <w:p w14:paraId="64728728" w14:textId="77777777" w:rsidR="005E2413" w:rsidRPr="00162A61" w:rsidRDefault="005E2413" w:rsidP="005E2413">
      <w:pPr>
        <w:pStyle w:val="Odstavecseseznamem"/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>Vyber správnou odpověď:</w:t>
      </w:r>
    </w:p>
    <w:p w14:paraId="18B7FF79" w14:textId="77777777" w:rsidR="005E2413" w:rsidRPr="00162A61" w:rsidRDefault="005E2413" w:rsidP="005E2413">
      <w:pPr>
        <w:ind w:firstLine="708"/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a. 1. </w:t>
      </w:r>
      <w:proofErr w:type="gramStart"/>
      <w:r w:rsidRPr="00162A61">
        <w:rPr>
          <w:rFonts w:ascii="Times New Roman" w:hAnsi="Times New Roman" w:cs="Times New Roman"/>
        </w:rPr>
        <w:t>místo    b.</w:t>
      </w:r>
      <w:proofErr w:type="gramEnd"/>
      <w:r w:rsidRPr="00162A61">
        <w:rPr>
          <w:rFonts w:ascii="Times New Roman" w:hAnsi="Times New Roman" w:cs="Times New Roman"/>
        </w:rPr>
        <w:t xml:space="preserve"> 2. </w:t>
      </w:r>
      <w:proofErr w:type="gramStart"/>
      <w:r w:rsidRPr="00162A61">
        <w:rPr>
          <w:rFonts w:ascii="Times New Roman" w:hAnsi="Times New Roman" w:cs="Times New Roman"/>
        </w:rPr>
        <w:t>místo     c.</w:t>
      </w:r>
      <w:proofErr w:type="gramEnd"/>
      <w:r w:rsidRPr="00162A61">
        <w:rPr>
          <w:rFonts w:ascii="Times New Roman" w:hAnsi="Times New Roman" w:cs="Times New Roman"/>
        </w:rPr>
        <w:t xml:space="preserve"> 3. místo</w:t>
      </w:r>
    </w:p>
    <w:p w14:paraId="65D074AF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Má způsob porodu – přirozený versus císařský řez – vliv na </w:t>
      </w:r>
      <w:proofErr w:type="spellStart"/>
      <w:r w:rsidRPr="00162A61">
        <w:rPr>
          <w:rFonts w:ascii="Times New Roman" w:hAnsi="Times New Roman" w:cs="Times New Roman"/>
        </w:rPr>
        <w:t>mikrobiom</w:t>
      </w:r>
      <w:proofErr w:type="spellEnd"/>
      <w:r w:rsidRPr="00162A61">
        <w:rPr>
          <w:rFonts w:ascii="Times New Roman" w:hAnsi="Times New Roman" w:cs="Times New Roman"/>
        </w:rPr>
        <w:t xml:space="preserve"> novorozeného miminka?    Vyber odpověď     ANO  -  NE</w:t>
      </w:r>
    </w:p>
    <w:p w14:paraId="09195277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Má pohyb vliv na zdravý </w:t>
      </w:r>
      <w:proofErr w:type="spellStart"/>
      <w:r w:rsidRPr="00162A61">
        <w:rPr>
          <w:rFonts w:ascii="Times New Roman" w:hAnsi="Times New Roman" w:cs="Times New Roman"/>
        </w:rPr>
        <w:t>mikrobiom</w:t>
      </w:r>
      <w:proofErr w:type="spellEnd"/>
      <w:r w:rsidRPr="00162A61">
        <w:rPr>
          <w:rFonts w:ascii="Times New Roman" w:hAnsi="Times New Roman" w:cs="Times New Roman"/>
        </w:rPr>
        <w:t xml:space="preserve"> a naši imunitu?    Vyber odpověď     ANO  -  NE</w:t>
      </w:r>
    </w:p>
    <w:p w14:paraId="2B7D607F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Odborníci hovoří o takzvané ose v našem těle v propojení - zdravý </w:t>
      </w:r>
      <w:proofErr w:type="spellStart"/>
      <w:r w:rsidRPr="00162A61">
        <w:rPr>
          <w:rFonts w:ascii="Times New Roman" w:hAnsi="Times New Roman" w:cs="Times New Roman"/>
        </w:rPr>
        <w:t>mikrobiom</w:t>
      </w:r>
      <w:proofErr w:type="spellEnd"/>
      <w:r w:rsidRPr="00162A61">
        <w:rPr>
          <w:rFonts w:ascii="Times New Roman" w:hAnsi="Times New Roman" w:cs="Times New Roman"/>
        </w:rPr>
        <w:t>, psychika. O jaké ose mluví?</w:t>
      </w:r>
    </w:p>
    <w:p w14:paraId="03EBA3A2" w14:textId="77777777" w:rsidR="005E2413" w:rsidRPr="00162A61" w:rsidRDefault="005E2413" w:rsidP="005E24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162A61">
        <w:rPr>
          <w:rFonts w:ascii="Times New Roman" w:hAnsi="Times New Roman" w:cs="Times New Roman"/>
        </w:rPr>
        <w:t xml:space="preserve">Co vše má zásadní vliv na dostatek </w:t>
      </w:r>
      <w:proofErr w:type="spellStart"/>
      <w:r w:rsidRPr="00162A61">
        <w:rPr>
          <w:rFonts w:ascii="Times New Roman" w:hAnsi="Times New Roman" w:cs="Times New Roman"/>
        </w:rPr>
        <w:t>mikrobiomu</w:t>
      </w:r>
      <w:proofErr w:type="spellEnd"/>
      <w:r w:rsidRPr="00162A61">
        <w:rPr>
          <w:rFonts w:ascii="Times New Roman" w:hAnsi="Times New Roman" w:cs="Times New Roman"/>
        </w:rPr>
        <w:t xml:space="preserve"> v našich střevech?</w:t>
      </w:r>
    </w:p>
    <w:p w14:paraId="01F139E0" w14:textId="77777777" w:rsidR="005E2413" w:rsidRDefault="005E2413" w:rsidP="005E2413">
      <w:pPr>
        <w:ind w:left="360"/>
        <w:rPr>
          <w:rFonts w:ascii="Times New Roman" w:hAnsi="Times New Roman" w:cs="Times New Roman"/>
          <w:b/>
          <w:bCs/>
          <w:u w:val="single"/>
        </w:rPr>
      </w:pPr>
    </w:p>
    <w:p w14:paraId="1E45E672" w14:textId="77777777" w:rsidR="005E2413" w:rsidRPr="00874E78" w:rsidRDefault="005E2413" w:rsidP="005E2413">
      <w:pPr>
        <w:rPr>
          <w:rFonts w:ascii="Times New Roman" w:hAnsi="Times New Roman" w:cs="Times New Roman"/>
          <w:b/>
          <w:bCs/>
          <w:u w:val="single"/>
        </w:rPr>
      </w:pPr>
      <w:r w:rsidRPr="00874E78">
        <w:rPr>
          <w:rFonts w:ascii="Times New Roman" w:hAnsi="Times New Roman" w:cs="Times New Roman"/>
          <w:b/>
          <w:bCs/>
          <w:u w:val="single"/>
        </w:rPr>
        <w:t>DOPORUČENÍ:</w:t>
      </w:r>
    </w:p>
    <w:p w14:paraId="7AA6735D" w14:textId="77777777" w:rsidR="005E2413" w:rsidRPr="00874E78" w:rsidRDefault="005E2413" w:rsidP="005E2413">
      <w:pPr>
        <w:rPr>
          <w:rFonts w:ascii="Times New Roman" w:hAnsi="Times New Roman" w:cs="Times New Roman"/>
          <w:b/>
          <w:bCs/>
          <w:u w:val="single"/>
        </w:rPr>
      </w:pPr>
      <w:r w:rsidRPr="00874E78">
        <w:rPr>
          <w:rFonts w:ascii="Times New Roman" w:hAnsi="Times New Roman" w:cs="Times New Roman"/>
          <w:b/>
          <w:bCs/>
          <w:u w:val="single"/>
        </w:rPr>
        <w:t>Dobř</w:t>
      </w:r>
      <w:r>
        <w:rPr>
          <w:rFonts w:ascii="Times New Roman" w:hAnsi="Times New Roman" w:cs="Times New Roman"/>
          <w:b/>
          <w:bCs/>
          <w:u w:val="single"/>
        </w:rPr>
        <w:t xml:space="preserve">e si poslechněte rady odborníků, co </w:t>
      </w:r>
      <w:r w:rsidRPr="00874E78">
        <w:rPr>
          <w:rFonts w:ascii="Times New Roman" w:hAnsi="Times New Roman" w:cs="Times New Roman"/>
          <w:b/>
          <w:bCs/>
          <w:u w:val="single"/>
        </w:rPr>
        <w:t xml:space="preserve">dělat pro zdravý </w:t>
      </w:r>
      <w:proofErr w:type="spellStart"/>
      <w:r w:rsidRPr="00874E78">
        <w:rPr>
          <w:rFonts w:ascii="Times New Roman" w:hAnsi="Times New Roman" w:cs="Times New Roman"/>
          <w:b/>
          <w:bCs/>
          <w:u w:val="single"/>
        </w:rPr>
        <w:t>mikrobiom</w:t>
      </w:r>
      <w:proofErr w:type="spellEnd"/>
      <w:r w:rsidRPr="00874E78">
        <w:rPr>
          <w:rFonts w:ascii="Times New Roman" w:hAnsi="Times New Roman" w:cs="Times New Roman"/>
          <w:b/>
          <w:bCs/>
          <w:u w:val="single"/>
        </w:rPr>
        <w:t xml:space="preserve"> v našich střevech!!!</w:t>
      </w:r>
    </w:p>
    <w:p w14:paraId="5EA4A05C" w14:textId="77777777" w:rsidR="005E2413" w:rsidRDefault="005E2413" w:rsidP="005E2413">
      <w:pPr>
        <w:rPr>
          <w:rFonts w:ascii="Times New Roman" w:hAnsi="Times New Roman" w:cs="Times New Roman"/>
          <w:b/>
          <w:bCs/>
        </w:rPr>
      </w:pPr>
    </w:p>
    <w:p w14:paraId="6CA8C0B6" w14:textId="77777777" w:rsidR="005E2413" w:rsidRDefault="005E2413" w:rsidP="005E2413">
      <w:pPr>
        <w:rPr>
          <w:rFonts w:ascii="Times New Roman" w:hAnsi="Times New Roman" w:cs="Times New Roman"/>
          <w:b/>
          <w:bCs/>
        </w:rPr>
      </w:pPr>
    </w:p>
    <w:p w14:paraId="68C1308C" w14:textId="77845914" w:rsidR="00274F82" w:rsidRPr="00274F82" w:rsidRDefault="00274F82" w:rsidP="00CC5EDC">
      <w:pPr>
        <w:rPr>
          <w:b/>
          <w:u w:val="single"/>
        </w:rPr>
      </w:pPr>
      <w:bookmarkStart w:id="0" w:name="_GoBack"/>
      <w:bookmarkEnd w:id="0"/>
    </w:p>
    <w:sectPr w:rsidR="00274F82" w:rsidRPr="00274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015D1"/>
    <w:multiLevelType w:val="multilevel"/>
    <w:tmpl w:val="4CD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644BB"/>
    <w:multiLevelType w:val="hybridMultilevel"/>
    <w:tmpl w:val="E8EEB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DC"/>
    <w:rsid w:val="001F6858"/>
    <w:rsid w:val="00274F82"/>
    <w:rsid w:val="00473CAA"/>
    <w:rsid w:val="005E2413"/>
    <w:rsid w:val="006D7B89"/>
    <w:rsid w:val="00977D31"/>
    <w:rsid w:val="00BB2AFD"/>
    <w:rsid w:val="00C75840"/>
    <w:rsid w:val="00C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D955"/>
  <w15:chartTrackingRefBased/>
  <w15:docId w15:val="{16E8C3CB-656B-4E4C-94E2-75B9895A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B2AFD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241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0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5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1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35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85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1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12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0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0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8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Leona</dc:creator>
  <cp:keywords/>
  <dc:description/>
  <cp:lastModifiedBy>Červinková Leona</cp:lastModifiedBy>
  <cp:revision>7</cp:revision>
  <dcterms:created xsi:type="dcterms:W3CDTF">2026-03-02T23:01:00Z</dcterms:created>
  <dcterms:modified xsi:type="dcterms:W3CDTF">2026-03-15T22:53:00Z</dcterms:modified>
</cp:coreProperties>
</file>